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1855C4" w:rsidP="00391C47">
      <w:pPr>
        <w:jc w:val="center"/>
      </w:pPr>
      <w:r>
        <w:t>October 22</w:t>
      </w:r>
      <w:r w:rsidRPr="001855C4">
        <w:rPr>
          <w:vertAlign w:val="superscript"/>
        </w:rPr>
        <w:t>nd</w:t>
      </w:r>
      <w:r>
        <w:t>, 2015</w:t>
      </w:r>
    </w:p>
    <w:p w:rsidR="00391C47" w:rsidRDefault="00391C47" w:rsidP="00391C47">
      <w:pPr>
        <w:jc w:val="center"/>
      </w:pPr>
    </w:p>
    <w:p w:rsidR="00391C47" w:rsidRDefault="00391C47" w:rsidP="00391C47">
      <w:pPr>
        <w:pStyle w:val="ListParagraph"/>
        <w:numPr>
          <w:ilvl w:val="0"/>
          <w:numId w:val="1"/>
        </w:numPr>
      </w:pPr>
      <w:r>
        <w:t>Attendance</w:t>
      </w:r>
    </w:p>
    <w:p w:rsidR="001855C4" w:rsidRDefault="001855C4" w:rsidP="001855C4">
      <w:pPr>
        <w:pStyle w:val="ListParagraph"/>
        <w:numPr>
          <w:ilvl w:val="1"/>
          <w:numId w:val="1"/>
        </w:numPr>
      </w:pPr>
      <w:r>
        <w:t>Kyle Blank</w:t>
      </w:r>
    </w:p>
    <w:p w:rsidR="001855C4" w:rsidRDefault="001855C4" w:rsidP="001855C4">
      <w:pPr>
        <w:pStyle w:val="ListParagraph"/>
        <w:numPr>
          <w:ilvl w:val="1"/>
          <w:numId w:val="1"/>
        </w:numPr>
      </w:pPr>
      <w:r>
        <w:t>Colton Bruhn</w:t>
      </w:r>
      <w:r w:rsidR="00B7051E">
        <w:t>- Present</w:t>
      </w:r>
    </w:p>
    <w:p w:rsidR="001855C4" w:rsidRDefault="001855C4" w:rsidP="001855C4">
      <w:pPr>
        <w:pStyle w:val="ListParagraph"/>
        <w:numPr>
          <w:ilvl w:val="1"/>
          <w:numId w:val="1"/>
        </w:numPr>
      </w:pPr>
      <w:r>
        <w:t>Brendan Curran</w:t>
      </w:r>
      <w:r w:rsidR="00B7051E">
        <w:t xml:space="preserve">- </w:t>
      </w:r>
      <w:r w:rsidR="00212ECA">
        <w:t>Present</w:t>
      </w:r>
    </w:p>
    <w:p w:rsidR="001855C4" w:rsidRDefault="001855C4" w:rsidP="001855C4">
      <w:pPr>
        <w:pStyle w:val="ListParagraph"/>
        <w:numPr>
          <w:ilvl w:val="1"/>
          <w:numId w:val="1"/>
        </w:numPr>
      </w:pPr>
      <w:r>
        <w:t>Carmen Ross</w:t>
      </w:r>
    </w:p>
    <w:p w:rsidR="001855C4" w:rsidRDefault="001855C4" w:rsidP="001855C4">
      <w:pPr>
        <w:pStyle w:val="ListParagraph"/>
        <w:numPr>
          <w:ilvl w:val="1"/>
          <w:numId w:val="1"/>
        </w:numPr>
      </w:pPr>
      <w:r>
        <w:t>Joseph Noah</w:t>
      </w:r>
      <w:r w:rsidR="00B7051E">
        <w:t>- Present</w:t>
      </w:r>
    </w:p>
    <w:p w:rsidR="001855C4" w:rsidRDefault="001855C4" w:rsidP="009A1552">
      <w:pPr>
        <w:pStyle w:val="ListParagraph"/>
        <w:numPr>
          <w:ilvl w:val="1"/>
          <w:numId w:val="1"/>
        </w:numPr>
      </w:pPr>
      <w:r>
        <w:t>Eduardo Faundez</w:t>
      </w:r>
      <w:r w:rsidR="00B7051E">
        <w:t>- Present</w:t>
      </w:r>
    </w:p>
    <w:p w:rsidR="001855C4" w:rsidRDefault="001855C4" w:rsidP="001855C4">
      <w:pPr>
        <w:pStyle w:val="ListParagraph"/>
        <w:numPr>
          <w:ilvl w:val="1"/>
          <w:numId w:val="1"/>
        </w:numPr>
      </w:pPr>
      <w:r>
        <w:t>Bre Hogie</w:t>
      </w:r>
      <w:r w:rsidR="009F3C3E">
        <w:t>- Present</w:t>
      </w:r>
    </w:p>
    <w:p w:rsidR="001855C4" w:rsidRDefault="001855C4" w:rsidP="001855C4">
      <w:pPr>
        <w:pStyle w:val="ListParagraph"/>
        <w:numPr>
          <w:ilvl w:val="1"/>
          <w:numId w:val="1"/>
        </w:numPr>
      </w:pPr>
      <w:r>
        <w:t>Jenaya Wentz</w:t>
      </w:r>
      <w:r w:rsidR="00B7051E">
        <w:t>- Present</w:t>
      </w:r>
    </w:p>
    <w:p w:rsidR="001855C4" w:rsidRDefault="001855C4" w:rsidP="001855C4">
      <w:pPr>
        <w:pStyle w:val="ListParagraph"/>
        <w:numPr>
          <w:ilvl w:val="1"/>
          <w:numId w:val="1"/>
        </w:numPr>
      </w:pPr>
      <w:r>
        <w:t>Tyler Fergel</w:t>
      </w:r>
      <w:r w:rsidR="00B7051E">
        <w:t>- Present</w:t>
      </w:r>
    </w:p>
    <w:p w:rsidR="001855C4" w:rsidRDefault="001855C4" w:rsidP="001855C4">
      <w:pPr>
        <w:pStyle w:val="ListParagraph"/>
        <w:numPr>
          <w:ilvl w:val="1"/>
          <w:numId w:val="1"/>
        </w:numPr>
      </w:pPr>
      <w:r>
        <w:t>Mikayla Young</w:t>
      </w:r>
      <w:r w:rsidR="00B7051E">
        <w:t>-Present</w:t>
      </w:r>
    </w:p>
    <w:p w:rsidR="00391C47" w:rsidRDefault="00391C47" w:rsidP="00391C47">
      <w:pPr>
        <w:pStyle w:val="ListParagraph"/>
        <w:numPr>
          <w:ilvl w:val="0"/>
          <w:numId w:val="1"/>
        </w:numPr>
      </w:pPr>
      <w:r>
        <w:t>Business</w:t>
      </w:r>
    </w:p>
    <w:p w:rsidR="006D4F43" w:rsidRDefault="006D4F43" w:rsidP="006D4F43">
      <w:pPr>
        <w:pStyle w:val="ListParagraph"/>
        <w:numPr>
          <w:ilvl w:val="1"/>
          <w:numId w:val="1"/>
        </w:numPr>
      </w:pPr>
      <w:r w:rsidRPr="006D4F43">
        <w:t>7:00 pm: Approve/Disapprove Young Adult Recreational Needlework (YARN) to temporary status</w:t>
      </w:r>
      <w:r>
        <w:t>.</w:t>
      </w:r>
    </w:p>
    <w:p w:rsidR="00CC4D43" w:rsidRDefault="000E2105" w:rsidP="000E2105">
      <w:pPr>
        <w:pStyle w:val="ListParagraph"/>
        <w:numPr>
          <w:ilvl w:val="2"/>
          <w:numId w:val="1"/>
        </w:numPr>
      </w:pPr>
      <w:r>
        <w:t>Group: Going to being sewing and other needle works.  Looking to facilitate possible volunteering in the future by making hats.  We have the list of people who want to be involved, officers have not been elected.  Have had one meeting, 12 people showed up.  It was pretty last notice.  So far it has been people with relatively low experience.  Hold meetings in the Residence Dining Center, then cooked in the kitchen of Sevrinson.  Meetings have been Sundays at 10am.  Might be switching it up, not sure yet.</w:t>
      </w:r>
      <w:r w:rsidR="00F41A98">
        <w:t xml:space="preserve">  People creating the club are waiting to be officially elected, however will fill the spot until elections are done.</w:t>
      </w:r>
    </w:p>
    <w:p w:rsidR="00BD483B" w:rsidRPr="00EC6379" w:rsidRDefault="00CC4D43" w:rsidP="000E2105">
      <w:pPr>
        <w:pStyle w:val="ListParagraph"/>
        <w:numPr>
          <w:ilvl w:val="2"/>
          <w:numId w:val="1"/>
        </w:numPr>
        <w:rPr>
          <w:b/>
        </w:rPr>
      </w:pPr>
      <w:r w:rsidRPr="00EC6379">
        <w:rPr>
          <w:b/>
        </w:rPr>
        <w:t>Bre Hogie moves to approve Young Adult Recreational Needlework (YARN) to temporary status at</w:t>
      </w:r>
      <w:r w:rsidR="00BD483B" w:rsidRPr="00EC6379">
        <w:rPr>
          <w:b/>
        </w:rPr>
        <w:t xml:space="preserve"> tier II contingent upon them holding the proper leadership positions until elections have been completed.</w:t>
      </w:r>
    </w:p>
    <w:p w:rsidR="000E2105" w:rsidRPr="00EC6379" w:rsidRDefault="00BD483B" w:rsidP="00BD483B">
      <w:pPr>
        <w:pStyle w:val="ListParagraph"/>
        <w:numPr>
          <w:ilvl w:val="3"/>
          <w:numId w:val="1"/>
        </w:numPr>
        <w:rPr>
          <w:b/>
        </w:rPr>
      </w:pPr>
      <w:r w:rsidRPr="00EC6379">
        <w:rPr>
          <w:b/>
        </w:rPr>
        <w:t>PASSES</w:t>
      </w:r>
    </w:p>
    <w:p w:rsidR="006D4F43" w:rsidRDefault="006D4F43" w:rsidP="006D4F43">
      <w:pPr>
        <w:pStyle w:val="ListParagraph"/>
        <w:numPr>
          <w:ilvl w:val="1"/>
          <w:numId w:val="1"/>
        </w:numPr>
      </w:pPr>
      <w:r w:rsidRPr="006D4F43">
        <w:t>7:15: Approve/Disapprove Material Research Society to a full status organization</w:t>
      </w:r>
      <w:r>
        <w:t>.</w:t>
      </w:r>
    </w:p>
    <w:p w:rsidR="00CF285A" w:rsidRDefault="008F4371" w:rsidP="00CF285A">
      <w:pPr>
        <w:pStyle w:val="ListParagraph"/>
        <w:numPr>
          <w:ilvl w:val="2"/>
          <w:numId w:val="1"/>
        </w:numPr>
      </w:pPr>
      <w:r>
        <w:t xml:space="preserve">Group: </w:t>
      </w:r>
      <w:r w:rsidR="00FE5463">
        <w:t>Pr</w:t>
      </w:r>
      <w:r w:rsidR="00CF285A">
        <w:t xml:space="preserve">esident is currently in India.  The people from the different area of academic, research, or whatever meet together to discuss Material Research.  They often lead discussion to apply them to real life.  </w:t>
      </w:r>
      <w:r w:rsidR="00013A2D">
        <w:t>Last semester they had a talk program about how to find a job in diff</w:t>
      </w:r>
      <w:r w:rsidR="00212ECA">
        <w:t>erent specific fields.  Also took the opportunity to be involved in the student involvement expo.</w:t>
      </w:r>
      <w:r w:rsidR="005D5ADB">
        <w:t xml:space="preserve">  President should be returning next month.</w:t>
      </w:r>
      <w:r w:rsidR="008E649B">
        <w:t xml:space="preserve">  At meeting, they typically plan and discuss what their plan will be for events that semester.  Looking to also go to related classes and discuss materials.</w:t>
      </w:r>
    </w:p>
    <w:p w:rsidR="0077182D" w:rsidRPr="0077182D" w:rsidRDefault="0077182D" w:rsidP="00CF285A">
      <w:pPr>
        <w:pStyle w:val="ListParagraph"/>
        <w:numPr>
          <w:ilvl w:val="2"/>
          <w:numId w:val="1"/>
        </w:numPr>
        <w:rPr>
          <w:b/>
        </w:rPr>
      </w:pPr>
      <w:r w:rsidRPr="0077182D">
        <w:rPr>
          <w:b/>
        </w:rPr>
        <w:t xml:space="preserve">Joe Noah moves to approve Material Research Society </w:t>
      </w:r>
      <w:r w:rsidR="00991C81">
        <w:rPr>
          <w:b/>
        </w:rPr>
        <w:t>to a full status organization as a</w:t>
      </w:r>
      <w:r w:rsidRPr="0077182D">
        <w:rPr>
          <w:b/>
        </w:rPr>
        <w:t xml:space="preserve"> tier II at a CSO status of 5.</w:t>
      </w:r>
    </w:p>
    <w:p w:rsidR="0077182D" w:rsidRPr="0077182D" w:rsidRDefault="0077182D" w:rsidP="0077182D">
      <w:pPr>
        <w:pStyle w:val="ListParagraph"/>
        <w:numPr>
          <w:ilvl w:val="3"/>
          <w:numId w:val="1"/>
        </w:numPr>
        <w:rPr>
          <w:b/>
        </w:rPr>
      </w:pPr>
      <w:r w:rsidRPr="0077182D">
        <w:rPr>
          <w:b/>
        </w:rPr>
        <w:t>PASSES</w:t>
      </w:r>
    </w:p>
    <w:p w:rsidR="006D4F43" w:rsidRDefault="006D4F43" w:rsidP="006D4F43">
      <w:pPr>
        <w:pStyle w:val="ListParagraph"/>
        <w:numPr>
          <w:ilvl w:val="1"/>
          <w:numId w:val="1"/>
        </w:numPr>
      </w:pPr>
      <w:r w:rsidRPr="006D4F43">
        <w:t>7:30 pm: Approve/Disapprove Under Pressure Press to a full status organization</w:t>
      </w:r>
      <w:r>
        <w:t>.</w:t>
      </w:r>
    </w:p>
    <w:p w:rsidR="00991C81" w:rsidRDefault="00155C46" w:rsidP="00F6737F">
      <w:pPr>
        <w:pStyle w:val="ListParagraph"/>
        <w:numPr>
          <w:ilvl w:val="2"/>
          <w:numId w:val="1"/>
        </w:numPr>
      </w:pPr>
      <w:r>
        <w:lastRenderedPageBreak/>
        <w:t xml:space="preserve">Group:  This organization focuses on print making, mainly students from the print making class.  They accept anyone however.  Last year they made Christmas cards and sold them.  Some of the funds go to the press, some go to the original artists for independent design.  </w:t>
      </w:r>
      <w:r w:rsidR="00554AAF">
        <w:t>They volunteered for the Gala at the Great Plains Art Museum.  Kind of low on numbers currently, beginning to have group meetings with other art groups to create a shared interest.  Would like to go to Winnipeg and do a museum tour.</w:t>
      </w:r>
      <w:r w:rsidR="006C7DBA">
        <w:t xml:space="preserve">  They only have 4 or 5 members currently in the organization.</w:t>
      </w:r>
      <w:r w:rsidR="00B23CF4">
        <w:t xml:space="preserve">  Many of the Art clubs are hurting this semester.</w:t>
      </w:r>
      <w:r w:rsidR="003F2174">
        <w:t xml:space="preserve">  (Mikayla pulled up roster, confirmed 6 members).</w:t>
      </w:r>
    </w:p>
    <w:p w:rsidR="00F6737F" w:rsidRPr="009F01BF" w:rsidRDefault="009F01BF" w:rsidP="00F6737F">
      <w:pPr>
        <w:pStyle w:val="ListParagraph"/>
        <w:numPr>
          <w:ilvl w:val="2"/>
          <w:numId w:val="1"/>
        </w:numPr>
        <w:rPr>
          <w:b/>
        </w:rPr>
      </w:pPr>
      <w:r w:rsidRPr="009F01BF">
        <w:rPr>
          <w:b/>
        </w:rPr>
        <w:t xml:space="preserve">Colton Bruhn </w:t>
      </w:r>
      <w:r w:rsidR="00991C81" w:rsidRPr="009F01BF">
        <w:rPr>
          <w:b/>
        </w:rPr>
        <w:t>Moves to approve Under Pressure Press to a full status organization as a tier II at a CSO status of</w:t>
      </w:r>
      <w:r w:rsidR="00002DC7" w:rsidRPr="009F01BF">
        <w:rPr>
          <w:b/>
        </w:rPr>
        <w:t xml:space="preserve"> </w:t>
      </w:r>
      <w:r w:rsidRPr="009F01BF">
        <w:rPr>
          <w:b/>
        </w:rPr>
        <w:t>5.</w:t>
      </w:r>
    </w:p>
    <w:p w:rsidR="009F01BF" w:rsidRPr="009F01BF" w:rsidRDefault="009F01BF" w:rsidP="009F01BF">
      <w:pPr>
        <w:pStyle w:val="ListParagraph"/>
        <w:numPr>
          <w:ilvl w:val="3"/>
          <w:numId w:val="1"/>
        </w:numPr>
        <w:rPr>
          <w:b/>
        </w:rPr>
      </w:pPr>
      <w:r w:rsidRPr="009F01BF">
        <w:rPr>
          <w:b/>
        </w:rPr>
        <w:t>PASSES</w:t>
      </w:r>
    </w:p>
    <w:p w:rsidR="006D4F43" w:rsidRPr="006D4F43" w:rsidRDefault="006D4F43" w:rsidP="006D4F43">
      <w:pPr>
        <w:pStyle w:val="ListParagraph"/>
        <w:numPr>
          <w:ilvl w:val="1"/>
          <w:numId w:val="1"/>
        </w:numPr>
        <w:rPr>
          <w:strike/>
        </w:rPr>
      </w:pPr>
      <w:r w:rsidRPr="006D4F43">
        <w:rPr>
          <w:strike/>
        </w:rPr>
        <w:t>7:45 pm: Approve/Disapprove Share.Survive.Thrive to a full status organization</w:t>
      </w:r>
    </w:p>
    <w:p w:rsidR="00391C47" w:rsidRDefault="00391C47" w:rsidP="00391C47">
      <w:pPr>
        <w:pStyle w:val="ListParagraph"/>
        <w:numPr>
          <w:ilvl w:val="0"/>
          <w:numId w:val="1"/>
        </w:numPr>
      </w:pPr>
      <w:r>
        <w:t>Announcements</w:t>
      </w:r>
    </w:p>
    <w:p w:rsidR="006F23E9" w:rsidRDefault="006F23E9" w:rsidP="006F23E9">
      <w:pPr>
        <w:pStyle w:val="ListParagraph"/>
        <w:numPr>
          <w:ilvl w:val="1"/>
          <w:numId w:val="1"/>
        </w:numPr>
      </w:pPr>
      <w:r>
        <w:t>Will there be a thing in the next few years that if two organizations are too similar, should they have to combine?</w:t>
      </w:r>
      <w:bookmarkStart w:id="0" w:name="_GoBack"/>
      <w:bookmarkEnd w:id="0"/>
    </w:p>
    <w:p w:rsidR="001855C4" w:rsidRDefault="006D4F43">
      <w:pPr>
        <w:pStyle w:val="ListParagraph"/>
        <w:numPr>
          <w:ilvl w:val="0"/>
          <w:numId w:val="1"/>
        </w:numPr>
      </w:pPr>
      <w:r>
        <w:t>Adjourn</w:t>
      </w:r>
    </w:p>
    <w:sectPr w:rsidR="001855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80" w:rsidRDefault="005B5180" w:rsidP="00391C47">
      <w:r>
        <w:separator/>
      </w:r>
    </w:p>
  </w:endnote>
  <w:endnote w:type="continuationSeparator" w:id="0">
    <w:p w:rsidR="005B5180" w:rsidRDefault="005B5180"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80" w:rsidRDefault="005B5180" w:rsidP="00391C47">
      <w:r>
        <w:separator/>
      </w:r>
    </w:p>
  </w:footnote>
  <w:footnote w:type="continuationSeparator" w:id="0">
    <w:p w:rsidR="005B5180" w:rsidRDefault="005B5180"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02DC7"/>
    <w:rsid w:val="00013A2D"/>
    <w:rsid w:val="000E2105"/>
    <w:rsid w:val="00125CEB"/>
    <w:rsid w:val="00155C46"/>
    <w:rsid w:val="001855C4"/>
    <w:rsid w:val="00212ECA"/>
    <w:rsid w:val="0029401C"/>
    <w:rsid w:val="002D33B6"/>
    <w:rsid w:val="00337C33"/>
    <w:rsid w:val="00391C47"/>
    <w:rsid w:val="003F2174"/>
    <w:rsid w:val="00410EE1"/>
    <w:rsid w:val="00554AAF"/>
    <w:rsid w:val="005B5180"/>
    <w:rsid w:val="005D5ADB"/>
    <w:rsid w:val="006C7DBA"/>
    <w:rsid w:val="006D4F43"/>
    <w:rsid w:val="006F23E9"/>
    <w:rsid w:val="00716992"/>
    <w:rsid w:val="0077182D"/>
    <w:rsid w:val="008E649B"/>
    <w:rsid w:val="008F4371"/>
    <w:rsid w:val="00991C81"/>
    <w:rsid w:val="009F01BF"/>
    <w:rsid w:val="009F3C3E"/>
    <w:rsid w:val="00B23CF4"/>
    <w:rsid w:val="00B7051E"/>
    <w:rsid w:val="00BD483B"/>
    <w:rsid w:val="00CC4D43"/>
    <w:rsid w:val="00CF285A"/>
    <w:rsid w:val="00D42C1C"/>
    <w:rsid w:val="00DA2504"/>
    <w:rsid w:val="00EC6379"/>
    <w:rsid w:val="00F41A98"/>
    <w:rsid w:val="00F6737F"/>
    <w:rsid w:val="00FC2529"/>
    <w:rsid w:val="00FE5463"/>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0518">
      <w:bodyDiv w:val="1"/>
      <w:marLeft w:val="0"/>
      <w:marRight w:val="0"/>
      <w:marTop w:val="0"/>
      <w:marBottom w:val="0"/>
      <w:divBdr>
        <w:top w:val="none" w:sz="0" w:space="0" w:color="auto"/>
        <w:left w:val="none" w:sz="0" w:space="0" w:color="auto"/>
        <w:bottom w:val="none" w:sz="0" w:space="0" w:color="auto"/>
        <w:right w:val="none" w:sz="0" w:space="0" w:color="auto"/>
      </w:divBdr>
    </w:div>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460877364">
      <w:bodyDiv w:val="1"/>
      <w:marLeft w:val="0"/>
      <w:marRight w:val="0"/>
      <w:marTop w:val="0"/>
      <w:marBottom w:val="0"/>
      <w:divBdr>
        <w:top w:val="none" w:sz="0" w:space="0" w:color="auto"/>
        <w:left w:val="none" w:sz="0" w:space="0" w:color="auto"/>
        <w:bottom w:val="none" w:sz="0" w:space="0" w:color="auto"/>
        <w:right w:val="none" w:sz="0" w:space="0" w:color="auto"/>
      </w:divBdr>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 w:id="20309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40</cp:revision>
  <dcterms:created xsi:type="dcterms:W3CDTF">2015-10-22T23:47:00Z</dcterms:created>
  <dcterms:modified xsi:type="dcterms:W3CDTF">2015-10-23T00:49:00Z</dcterms:modified>
</cp:coreProperties>
</file>